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EC" w:rsidRPr="00AE1DEC" w:rsidRDefault="00AE1DEC" w:rsidP="00AE1DEC">
      <w:pPr>
        <w:spacing w:before="58" w:after="58" w:line="240" w:lineRule="auto"/>
        <w:outlineLvl w:val="1"/>
        <w:rPr>
          <w:rFonts w:ascii="Arial" w:eastAsia="Times New Roman" w:hAnsi="Arial" w:cs="Arial"/>
          <w:b/>
          <w:bCs/>
          <w:color w:val="353338"/>
          <w:sz w:val="18"/>
          <w:szCs w:val="18"/>
          <w:lang w:eastAsia="pl-PL"/>
        </w:rPr>
      </w:pPr>
    </w:p>
    <w:p w:rsidR="00AE1DEC" w:rsidRPr="00684AA4" w:rsidRDefault="00AE1DEC" w:rsidP="00AE1DEC">
      <w:pPr>
        <w:spacing w:before="138"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</w:pPr>
      <w:r w:rsidRPr="0068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Wyprawka do klasy pierwszej w roku szkolnym</w:t>
      </w:r>
    </w:p>
    <w:p w:rsidR="00AE1DEC" w:rsidRPr="00684AA4" w:rsidRDefault="00286D06" w:rsidP="00AE1DEC">
      <w:pPr>
        <w:spacing w:before="138"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</w:pPr>
      <w:r w:rsidRPr="0068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202</w:t>
      </w:r>
      <w:r w:rsidR="009D3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3</w:t>
      </w:r>
      <w:r w:rsidRPr="0068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/202</w:t>
      </w:r>
      <w:r w:rsidR="009D3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4</w:t>
      </w:r>
    </w:p>
    <w:p w:rsidR="00AE1DEC" w:rsidRPr="00684AA4" w:rsidRDefault="00AE1DEC" w:rsidP="008050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</w:pPr>
    </w:p>
    <w:p w:rsidR="008050AB" w:rsidRPr="008050AB" w:rsidRDefault="00AE1DEC" w:rsidP="008050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05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Zeszyt 16- kartkowy w 3 linie -  najlepiej </w:t>
      </w:r>
      <w:r w:rsidRPr="008050A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pl-PL"/>
        </w:rPr>
        <w:t>kolorowe</w:t>
      </w:r>
    </w:p>
    <w:p w:rsidR="008050AB" w:rsidRPr="008050AB" w:rsidRDefault="00AE1DEC" w:rsidP="008050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05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Zeszyt 16 - kartkowy w kratkę (matematyka) – bez dodatkowych kolorów</w:t>
      </w:r>
    </w:p>
    <w:p w:rsidR="008050AB" w:rsidRPr="008050AB" w:rsidRDefault="00AE1DEC" w:rsidP="008050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05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Blok rysunkowy formatu A4</w:t>
      </w:r>
    </w:p>
    <w:p w:rsidR="008050AB" w:rsidRPr="008050AB" w:rsidRDefault="00AE1DEC" w:rsidP="008050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05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Blok rysunkowy formatu A</w:t>
      </w:r>
      <w:r w:rsidR="00805E07" w:rsidRPr="00805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3</w:t>
      </w:r>
    </w:p>
    <w:p w:rsidR="008050AB" w:rsidRPr="008050AB" w:rsidRDefault="00AE1DEC" w:rsidP="008050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05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Blok techniczny kolorowy</w:t>
      </w:r>
    </w:p>
    <w:p w:rsidR="008050AB" w:rsidRPr="008050AB" w:rsidRDefault="00A81B4D" w:rsidP="008050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05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Papier kolorowy</w:t>
      </w:r>
    </w:p>
    <w:p w:rsidR="008050AB" w:rsidRPr="008050AB" w:rsidRDefault="00AE1DEC" w:rsidP="008050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05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Farby plakatowe +  2 pędzle /cienki i gruby/  (podpisane)</w:t>
      </w:r>
    </w:p>
    <w:p w:rsidR="008050AB" w:rsidRPr="008050AB" w:rsidRDefault="00AE1DEC" w:rsidP="008050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05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Kubek na wodę  (podpisany)</w:t>
      </w:r>
    </w:p>
    <w:p w:rsidR="008050AB" w:rsidRPr="008050AB" w:rsidRDefault="00AE1DEC" w:rsidP="008050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05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Plastelina (podpisana)</w:t>
      </w:r>
    </w:p>
    <w:p w:rsidR="008050AB" w:rsidRPr="008050AB" w:rsidRDefault="00AE1DEC" w:rsidP="008050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05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Kredki świecowe BAMBINO (podpisane)</w:t>
      </w:r>
    </w:p>
    <w:p w:rsidR="008050AB" w:rsidRPr="008050AB" w:rsidRDefault="00AE1DEC" w:rsidP="008050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05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Kredki - pastele olejne (podpisane)</w:t>
      </w:r>
    </w:p>
    <w:p w:rsidR="008050AB" w:rsidRPr="008050AB" w:rsidRDefault="00AE1DEC" w:rsidP="008050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05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Przybory wyposażenia piórnika: 3 ołówki, kredki ołówkowe, g</w:t>
      </w:r>
      <w:r w:rsidR="005B6B27" w:rsidRPr="00805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umka</w:t>
      </w:r>
      <w:r w:rsidRPr="00805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, klej w sztyfcie, dobrze tnące nożyczki z zaokrąglonymi czubkami, linijka</w:t>
      </w:r>
    </w:p>
    <w:p w:rsidR="008050AB" w:rsidRPr="008050AB" w:rsidRDefault="00715E69" w:rsidP="008050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05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2 teczki tekturowe z gumką</w:t>
      </w:r>
      <w:r w:rsidR="009D3E59" w:rsidRPr="00805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podpisane </w:t>
      </w:r>
    </w:p>
    <w:p w:rsidR="00AE1DEC" w:rsidRPr="008050AB" w:rsidRDefault="00AE1DEC" w:rsidP="008050A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05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Strój na w</w:t>
      </w:r>
      <w:r w:rsidR="00286D06" w:rsidRPr="00805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-</w:t>
      </w:r>
      <w:r w:rsidRPr="00805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f /czarne</w:t>
      </w:r>
      <w:r w:rsidR="00805E07" w:rsidRPr="00805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lub granatowe spodenki, getry lub</w:t>
      </w:r>
      <w:r w:rsidR="00715E69" w:rsidRPr="00805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spodnie dresowe</w:t>
      </w:r>
      <w:r w:rsidR="00805E07" w:rsidRPr="00805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, biały podkoszulek </w:t>
      </w:r>
      <w:r w:rsidRPr="00805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obuwie na gumowej  podeszwie/</w:t>
      </w:r>
      <w:r w:rsidR="00805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</w:p>
    <w:p w:rsidR="008050AB" w:rsidRPr="008050AB" w:rsidRDefault="008050AB" w:rsidP="008050AB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1599D" w:rsidRDefault="00F14B53" w:rsidP="00805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AA4">
        <w:rPr>
          <w:rFonts w:ascii="Times New Roman" w:hAnsi="Times New Roman" w:cs="Times New Roman"/>
          <w:sz w:val="28"/>
          <w:szCs w:val="28"/>
        </w:rPr>
        <w:t>Na wszystkie rzeczy potrzebne na plastykę proszę zakupić dużą teczkę z rączką.</w:t>
      </w:r>
      <w:r w:rsidR="00955876" w:rsidRPr="00684AA4">
        <w:rPr>
          <w:rFonts w:ascii="Times New Roman" w:hAnsi="Times New Roman" w:cs="Times New Roman"/>
          <w:sz w:val="28"/>
          <w:szCs w:val="28"/>
        </w:rPr>
        <w:t xml:space="preserve"> </w:t>
      </w:r>
      <w:r w:rsidRPr="00684AA4">
        <w:rPr>
          <w:rFonts w:ascii="Times New Roman" w:hAnsi="Times New Roman" w:cs="Times New Roman"/>
          <w:sz w:val="28"/>
          <w:szCs w:val="28"/>
        </w:rPr>
        <w:t>Teczka ma być również podpisana.</w:t>
      </w:r>
    </w:p>
    <w:p w:rsidR="008050AB" w:rsidRDefault="008050AB" w:rsidP="00805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E59" w:rsidRPr="008050AB" w:rsidRDefault="008050AB" w:rsidP="008050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3E59" w:rsidRPr="008050AB">
        <w:rPr>
          <w:rFonts w:ascii="Times New Roman" w:hAnsi="Times New Roman" w:cs="Times New Roman"/>
          <w:sz w:val="28"/>
          <w:szCs w:val="28"/>
        </w:rPr>
        <w:t xml:space="preserve">1 szt. </w:t>
      </w:r>
      <w:r w:rsidR="00CE44FD" w:rsidRPr="008050AB">
        <w:rPr>
          <w:rFonts w:ascii="Times New Roman" w:hAnsi="Times New Roman" w:cs="Times New Roman"/>
          <w:sz w:val="28"/>
          <w:szCs w:val="28"/>
        </w:rPr>
        <w:t>–</w:t>
      </w:r>
      <w:r w:rsidR="009D3E59" w:rsidRPr="008050AB">
        <w:rPr>
          <w:rFonts w:ascii="Times New Roman" w:hAnsi="Times New Roman" w:cs="Times New Roman"/>
          <w:sz w:val="28"/>
          <w:szCs w:val="28"/>
        </w:rPr>
        <w:t xml:space="preserve"> </w:t>
      </w:r>
      <w:r w:rsidR="00CE44FD" w:rsidRPr="008050AB">
        <w:rPr>
          <w:rFonts w:ascii="Times New Roman" w:hAnsi="Times New Roman" w:cs="Times New Roman"/>
          <w:sz w:val="28"/>
          <w:szCs w:val="28"/>
        </w:rPr>
        <w:t xml:space="preserve">podpisane </w:t>
      </w:r>
      <w:r w:rsidR="009D3E59" w:rsidRPr="008050AB">
        <w:rPr>
          <w:rFonts w:ascii="Times New Roman" w:hAnsi="Times New Roman" w:cs="Times New Roman"/>
          <w:sz w:val="28"/>
          <w:szCs w:val="28"/>
        </w:rPr>
        <w:t>zdjęcie do legitymacji szkolnej</w:t>
      </w:r>
      <w:r w:rsidR="00CE44FD" w:rsidRPr="008050A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3E59" w:rsidRPr="008050AB" w:rsidSect="00CF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05E29"/>
    <w:multiLevelType w:val="hybridMultilevel"/>
    <w:tmpl w:val="4D7AC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B79EF"/>
    <w:multiLevelType w:val="hybridMultilevel"/>
    <w:tmpl w:val="1638D8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DEC"/>
    <w:rsid w:val="000D31DC"/>
    <w:rsid w:val="00286D06"/>
    <w:rsid w:val="005B6B27"/>
    <w:rsid w:val="00684AA4"/>
    <w:rsid w:val="00715E69"/>
    <w:rsid w:val="008050AB"/>
    <w:rsid w:val="00805E07"/>
    <w:rsid w:val="0091599D"/>
    <w:rsid w:val="0094167B"/>
    <w:rsid w:val="00955876"/>
    <w:rsid w:val="009D3E59"/>
    <w:rsid w:val="00A81B4D"/>
    <w:rsid w:val="00AE1DEC"/>
    <w:rsid w:val="00AF5131"/>
    <w:rsid w:val="00BF7CE7"/>
    <w:rsid w:val="00CE44FD"/>
    <w:rsid w:val="00CF78FC"/>
    <w:rsid w:val="00EE0654"/>
    <w:rsid w:val="00F14B53"/>
    <w:rsid w:val="00FA34C9"/>
    <w:rsid w:val="00FF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FC"/>
  </w:style>
  <w:style w:type="paragraph" w:styleId="Nagwek2">
    <w:name w:val="heading 2"/>
    <w:basedOn w:val="Normalny"/>
    <w:link w:val="Nagwek2Znak"/>
    <w:uiPriority w:val="9"/>
    <w:qFormat/>
    <w:rsid w:val="00AE1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1D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d-postheadericon">
    <w:name w:val="dd-postheadericon"/>
    <w:basedOn w:val="Domylnaczcionkaakapitu"/>
    <w:rsid w:val="00AE1DEC"/>
  </w:style>
  <w:style w:type="paragraph" w:styleId="NormalnyWeb">
    <w:name w:val="Normal (Web)"/>
    <w:basedOn w:val="Normalny"/>
    <w:uiPriority w:val="99"/>
    <w:semiHidden/>
    <w:unhideWhenUsed/>
    <w:rsid w:val="00AE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1DEC"/>
    <w:rPr>
      <w:b/>
      <w:bCs/>
    </w:rPr>
  </w:style>
  <w:style w:type="character" w:customStyle="1" w:styleId="apple-converted-space">
    <w:name w:val="apple-converted-space"/>
    <w:basedOn w:val="Domylnaczcionkaakapitu"/>
    <w:rsid w:val="00AE1DEC"/>
  </w:style>
  <w:style w:type="paragraph" w:styleId="Akapitzlist">
    <w:name w:val="List Paragraph"/>
    <w:basedOn w:val="Normalny"/>
    <w:uiPriority w:val="34"/>
    <w:qFormat/>
    <w:rsid w:val="00805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Magdalena</cp:lastModifiedBy>
  <cp:revision>2</cp:revision>
  <cp:lastPrinted>2023-06-21T10:23:00Z</cp:lastPrinted>
  <dcterms:created xsi:type="dcterms:W3CDTF">2023-06-21T10:49:00Z</dcterms:created>
  <dcterms:modified xsi:type="dcterms:W3CDTF">2023-06-21T10:49:00Z</dcterms:modified>
</cp:coreProperties>
</file>