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97" w:rsidRDefault="006662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6297" w:rsidRDefault="0094477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ŽIADOSŤ O VYDANIE DOKLADU</w:t>
      </w:r>
    </w:p>
    <w:p w:rsidR="00666297" w:rsidRDefault="00666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3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529"/>
      </w:tblGrid>
      <w:tr w:rsidR="00666297">
        <w:tc>
          <w:tcPr>
            <w:tcW w:w="851" w:type="dxa"/>
          </w:tcPr>
          <w:p w:rsidR="00666297" w:rsidRDefault="006662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66297" w:rsidRDefault="00CA316D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Odpis</w:t>
            </w:r>
            <w:r w:rsidR="00944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výučného listu</w:t>
            </w:r>
          </w:p>
        </w:tc>
      </w:tr>
      <w:tr w:rsidR="00666297">
        <w:tc>
          <w:tcPr>
            <w:tcW w:w="851" w:type="dxa"/>
          </w:tcPr>
          <w:p w:rsidR="00666297" w:rsidRDefault="006662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66297" w:rsidRDefault="00CA316D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Odpis</w:t>
            </w:r>
            <w:r w:rsidR="00944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vysvedčenia o záverečnej skúške</w:t>
            </w:r>
          </w:p>
        </w:tc>
      </w:tr>
      <w:tr w:rsidR="00666297">
        <w:tc>
          <w:tcPr>
            <w:tcW w:w="851" w:type="dxa"/>
          </w:tcPr>
          <w:p w:rsidR="00666297" w:rsidRDefault="006662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66297" w:rsidRDefault="00CA316D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Odpis</w:t>
            </w:r>
            <w:r w:rsidR="00944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vysvedčenia o maturitnej skúške</w:t>
            </w:r>
          </w:p>
        </w:tc>
      </w:tr>
      <w:tr w:rsidR="00666297">
        <w:tc>
          <w:tcPr>
            <w:tcW w:w="851" w:type="dxa"/>
          </w:tcPr>
          <w:p w:rsidR="00666297" w:rsidRDefault="006662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66297" w:rsidRDefault="00CA316D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Odpis</w:t>
            </w:r>
            <w:r w:rsidR="00944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ročníkového vysvedčenia za 1.,2.,3.,4. ročník</w:t>
            </w:r>
          </w:p>
        </w:tc>
      </w:tr>
      <w:tr w:rsidR="00666297">
        <w:tc>
          <w:tcPr>
            <w:tcW w:w="851" w:type="dxa"/>
          </w:tcPr>
          <w:p w:rsidR="00666297" w:rsidRDefault="006662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66297" w:rsidRDefault="00944778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Potvrdenia o dobe štúdia</w:t>
            </w:r>
          </w:p>
        </w:tc>
      </w:tr>
    </w:tbl>
    <w:p w:rsidR="00666297" w:rsidRDefault="006662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666297">
        <w:tc>
          <w:tcPr>
            <w:tcW w:w="10606" w:type="dxa"/>
          </w:tcPr>
          <w:p w:rsidR="00666297" w:rsidRDefault="00944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Meno a priezvisko, rodné priezvisko, dátum a miesto narodenia, rodné číslo, adresa, telefónne číslo</w:t>
            </w:r>
          </w:p>
          <w:p w:rsidR="00666297" w:rsidRDefault="00666297" w:rsidP="00657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7037" w:rsidRDefault="00657037" w:rsidP="00657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7037" w:rsidRDefault="00657037" w:rsidP="00657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7037" w:rsidRDefault="00657037" w:rsidP="00657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297" w:rsidRDefault="006662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297" w:rsidRDefault="009447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Navštevovaná stredná škola: </w:t>
      </w:r>
    </w:p>
    <w:p w:rsidR="00666297" w:rsidRDefault="009447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Učňovská škola, SOU miestneho hospodárstva, SOU služieb, Dievčenská odborná škola, Združená stredná škola obchodu a služieb, Stredná odborná škola</w:t>
      </w:r>
    </w:p>
    <w:p w:rsidR="00666297" w:rsidRDefault="006662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297" w:rsidRDefault="009447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Odbor štúdia:  </w:t>
      </w:r>
    </w:p>
    <w:p w:rsidR="00657037" w:rsidRDefault="009447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Roky:</w:t>
      </w:r>
    </w:p>
    <w:p w:rsidR="00666297" w:rsidRDefault="006570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4778">
        <w:rPr>
          <w:rFonts w:ascii="Times New Roman" w:eastAsia="Times New Roman" w:hAnsi="Times New Roman" w:cs="Times New Roman"/>
          <w:b/>
          <w:sz w:val="28"/>
          <w:szCs w:val="28"/>
        </w:rPr>
        <w:t>Meno triedneho učiteľa:</w:t>
      </w:r>
    </w:p>
    <w:p w:rsidR="00666297" w:rsidRDefault="006662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1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666297">
        <w:tc>
          <w:tcPr>
            <w:tcW w:w="10606" w:type="dxa"/>
          </w:tcPr>
          <w:p w:rsidR="00666297" w:rsidRDefault="00944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Prípadné zmeny počas štúdia (opakovanie roč., predčasné ukončenie štúdia....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 uvedením šk. roka</w:t>
            </w:r>
          </w:p>
          <w:p w:rsidR="00666297" w:rsidRDefault="006662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6297" w:rsidRDefault="00666297" w:rsidP="00657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297" w:rsidRDefault="006662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297" w:rsidRDefault="00944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Týmto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udeľujem súhlas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prevádzkovateľovi so spracovaním vyššie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uvedených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osobných údajov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účelom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vydania mnou požadovaného dokladu. Súhlas udeľujem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dobu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prevzatia dokladu. </w:t>
      </w:r>
    </w:p>
    <w:p w:rsidR="00666297" w:rsidRDefault="00944778">
      <w:pPr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Ďalej prehlasujem, že nepožadujem zaslanie oznámenia o oprave a likvidácii osobných údajov.</w:t>
      </w:r>
    </w:p>
    <w:p w:rsidR="00666297" w:rsidRDefault="006662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297" w:rsidRDefault="006662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297" w:rsidRDefault="00944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65703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Kežmarku</w:t>
      </w:r>
      <w:r w:rsidR="0065703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dňa .............</w:t>
      </w:r>
      <w:r w:rsidR="00657037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Podpis žiadateľa: ................................................</w:t>
      </w:r>
    </w:p>
    <w:p w:rsidR="00666297" w:rsidRDefault="006662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297" w:rsidRDefault="00CA316D">
      <w:pPr>
        <w:spacing w:after="0" w:line="480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Odpis</w:t>
      </w:r>
      <w:r w:rsidR="00972374" w:rsidRPr="006053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57037" w:rsidRPr="0060538F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972374" w:rsidRPr="006053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57037" w:rsidRPr="0060538F">
        <w:rPr>
          <w:rFonts w:ascii="Times New Roman" w:eastAsia="Times New Roman" w:hAnsi="Times New Roman" w:cs="Times New Roman"/>
          <w:b/>
          <w:i/>
          <w:sz w:val="24"/>
          <w:szCs w:val="24"/>
        </w:rPr>
        <w:t>potvrdenie</w:t>
      </w:r>
      <w:r w:rsidR="006570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4778">
        <w:rPr>
          <w:rFonts w:ascii="Times New Roman" w:eastAsia="Times New Roman" w:hAnsi="Times New Roman" w:cs="Times New Roman"/>
          <w:i/>
          <w:sz w:val="24"/>
          <w:szCs w:val="24"/>
        </w:rPr>
        <w:t>prevzal/a žiadateľ/</w:t>
      </w:r>
      <w:proofErr w:type="spellStart"/>
      <w:r w:rsidR="00944778">
        <w:rPr>
          <w:rFonts w:ascii="Times New Roman" w:eastAsia="Times New Roman" w:hAnsi="Times New Roman" w:cs="Times New Roman"/>
          <w:i/>
          <w:sz w:val="24"/>
          <w:szCs w:val="24"/>
        </w:rPr>
        <w:t>ka</w:t>
      </w:r>
      <w:proofErr w:type="spellEnd"/>
      <w:r w:rsidR="00944778">
        <w:rPr>
          <w:rFonts w:ascii="Times New Roman" w:eastAsia="Times New Roman" w:hAnsi="Times New Roman" w:cs="Times New Roman"/>
          <w:i/>
          <w:sz w:val="24"/>
          <w:szCs w:val="24"/>
        </w:rPr>
        <w:t xml:space="preserve"> dňa ..........................................</w:t>
      </w:r>
    </w:p>
    <w:p w:rsidR="00666297" w:rsidRDefault="00944778">
      <w:pPr>
        <w:spacing w:after="0"/>
        <w:ind w:left="4956" w:firstLine="707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87630</wp:posOffset>
                </wp:positionV>
                <wp:extent cx="1895475" cy="0"/>
                <wp:effectExtent l="9525" t="9525" r="9525" b="9525"/>
                <wp:wrapNone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4324350</wp:posOffset>
                </wp:positionH>
                <wp:positionV relativeFrom="paragraph">
                  <wp:posOffset>87630</wp:posOffset>
                </wp:positionV>
                <wp:extent cx="1914525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66297" w:rsidRDefault="00944778">
      <w:pPr>
        <w:spacing w:after="0"/>
        <w:ind w:left="708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podpis preberajúceho  </w:t>
      </w:r>
    </w:p>
    <w:p w:rsidR="00666297" w:rsidRDefault="00944778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SOŠ Garbiarska  1, 06001  Kežmarok</w:t>
      </w:r>
    </w:p>
    <w:p w:rsidR="00F840F2" w:rsidRDefault="00944778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Zodpovedná osoba za GDPR: </w:t>
      </w:r>
      <w:proofErr w:type="spellStart"/>
      <w:r w:rsidR="00F840F2" w:rsidRPr="00F840F2">
        <w:rPr>
          <w:rFonts w:ascii="Times New Roman" w:eastAsia="Times New Roman" w:hAnsi="Times New Roman" w:cs="Times New Roman"/>
          <w:b/>
          <w:sz w:val="24"/>
          <w:szCs w:val="24"/>
        </w:rPr>
        <w:t>osobnyudaj.sk</w:t>
      </w:r>
      <w:proofErr w:type="spellEnd"/>
      <w:r w:rsidR="00F840F2" w:rsidRPr="00F840F2">
        <w:rPr>
          <w:rFonts w:ascii="Times New Roman" w:eastAsia="Times New Roman" w:hAnsi="Times New Roman" w:cs="Times New Roman"/>
          <w:b/>
          <w:sz w:val="24"/>
          <w:szCs w:val="24"/>
        </w:rPr>
        <w:t xml:space="preserve">, s.r.o. , Rastislav </w:t>
      </w:r>
      <w:proofErr w:type="spellStart"/>
      <w:r w:rsidR="00F840F2" w:rsidRPr="00F840F2">
        <w:rPr>
          <w:rFonts w:ascii="Times New Roman" w:eastAsia="Times New Roman" w:hAnsi="Times New Roman" w:cs="Times New Roman"/>
          <w:b/>
          <w:sz w:val="24"/>
          <w:szCs w:val="24"/>
        </w:rPr>
        <w:t>Želinský</w:t>
      </w:r>
      <w:proofErr w:type="spellEnd"/>
    </w:p>
    <w:p w:rsidR="00666297" w:rsidRDefault="00944778">
      <w:pPr>
        <w:spacing w:after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Právny základ poskytnutia spracovania osobných údajov:</w:t>
      </w:r>
      <w:r>
        <w:rPr>
          <w:rFonts w:ascii="Times New Roman" w:eastAsia="Times New Roman" w:hAnsi="Times New Roman" w:cs="Times New Roman"/>
          <w:b/>
        </w:rPr>
        <w:t xml:space="preserve"> súhlas dotknutej osoby.</w:t>
      </w:r>
    </w:p>
    <w:p w:rsidR="00666297" w:rsidRDefault="0094477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Prevádzkovateľ je oprávnený osobné údaje, ktoré sú súčasťou archívnych dokumentov, po skončení doby platnosti súhlasu dotknutej osoby archivovať v súlade s platnými právnymi predpismi a vnútornými predpismi SOŠ Garbiarska 1, Kežmarok. Doklady sa vyhotovia najneskôr do 20 pracovných dní;</w:t>
      </w:r>
    </w:p>
    <w:p w:rsidR="00666297" w:rsidRDefault="0094477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Súhlas so spracovaním osobných údajov je možné kedykoľvek odvolať. V tomto prípade sa osobné údaje archivujú, tak, ako je vyššie uvedené. </w:t>
      </w:r>
    </w:p>
    <w:sectPr w:rsidR="0066629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6297"/>
    <w:rsid w:val="00534FA1"/>
    <w:rsid w:val="00550B3C"/>
    <w:rsid w:val="005651A1"/>
    <w:rsid w:val="0060538F"/>
    <w:rsid w:val="00657037"/>
    <w:rsid w:val="00666297"/>
    <w:rsid w:val="00944778"/>
    <w:rsid w:val="00972374"/>
    <w:rsid w:val="00A61E44"/>
    <w:rsid w:val="00B07B39"/>
    <w:rsid w:val="00CA316D"/>
    <w:rsid w:val="00DA0F51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84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84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Sekretárka</dc:creator>
  <cp:lastModifiedBy>Sekretárka</cp:lastModifiedBy>
  <cp:revision>14</cp:revision>
  <cp:lastPrinted>2024-01-08T13:54:00Z</cp:lastPrinted>
  <dcterms:created xsi:type="dcterms:W3CDTF">2021-09-09T11:14:00Z</dcterms:created>
  <dcterms:modified xsi:type="dcterms:W3CDTF">2024-01-08T13:56:00Z</dcterms:modified>
</cp:coreProperties>
</file>